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9CE8B" w14:textId="77777777" w:rsidR="0007400F" w:rsidRDefault="007958B0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0A2302BF" w14:textId="77777777" w:rsidR="0007400F" w:rsidRDefault="007958B0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40535B34" w14:textId="77777777" w:rsidR="0007400F" w:rsidRDefault="0007400F">
      <w:pPr>
        <w:spacing w:before="120" w:after="120"/>
        <w:jc w:val="center"/>
        <w:rPr>
          <w:b/>
          <w:sz w:val="10"/>
          <w:szCs w:val="10"/>
        </w:rPr>
      </w:pPr>
    </w:p>
    <w:p w14:paraId="0EA37BF1" w14:textId="77777777" w:rsidR="0007400F" w:rsidRDefault="007958B0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Усманского муниципального округа Липецкой области Российской Федерации первого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670"/>
      </w:tblGrid>
      <w:tr w:rsidR="0007400F" w14:paraId="1C9B7CB6" w14:textId="77777777">
        <w:tc>
          <w:tcPr>
            <w:tcW w:w="9670" w:type="dxa"/>
            <w:tcBorders>
              <w:bottom w:val="single" w:sz="4" w:space="0" w:color="auto"/>
            </w:tcBorders>
          </w:tcPr>
          <w:p w14:paraId="6AB0740D" w14:textId="77777777" w:rsidR="0007400F" w:rsidRDefault="0007400F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1F5F263E" w14:textId="77777777" w:rsidR="0007400F" w:rsidRDefault="007958B0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Пустовалова Елена Владимировна</w:t>
            </w:r>
          </w:p>
        </w:tc>
      </w:tr>
      <w:tr w:rsidR="0007400F" w14:paraId="61F3714B" w14:textId="77777777">
        <w:tc>
          <w:tcPr>
            <w:tcW w:w="9670" w:type="dxa"/>
          </w:tcPr>
          <w:p w14:paraId="35E6B28B" w14:textId="77777777" w:rsidR="0007400F" w:rsidRDefault="0007400F">
            <w:pPr>
              <w:jc w:val="center"/>
              <w:rPr>
                <w:sz w:val="16"/>
              </w:rPr>
            </w:pPr>
          </w:p>
        </w:tc>
      </w:tr>
      <w:tr w:rsidR="0007400F" w14:paraId="2487FADF" w14:textId="77777777">
        <w:tc>
          <w:tcPr>
            <w:tcW w:w="9670" w:type="dxa"/>
          </w:tcPr>
          <w:p w14:paraId="4EA7F49F" w14:textId="77777777" w:rsidR="0007400F" w:rsidRDefault="007958B0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Специальный избирательный счет № 40810810235710000103, в дополнительном офисе №8593/0600 Центрально-Черноземного банка ПАО СБЕРБАНК, </w:t>
            </w:r>
          </w:p>
          <w:p w14:paraId="3B5A09D3" w14:textId="77777777" w:rsidR="0007400F" w:rsidRDefault="007958B0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Усманский р-н, г. Усмань, ул. Комсомольская, д. 18</w:t>
            </w:r>
          </w:p>
        </w:tc>
      </w:tr>
      <w:tr w:rsidR="0007400F" w14:paraId="57C63B51" w14:textId="77777777">
        <w:tc>
          <w:tcPr>
            <w:tcW w:w="9670" w:type="dxa"/>
          </w:tcPr>
          <w:p w14:paraId="0422E153" w14:textId="77777777" w:rsidR="0007400F" w:rsidRDefault="0007400F">
            <w:pPr>
              <w:jc w:val="center"/>
              <w:rPr>
                <w:sz w:val="24"/>
                <w:szCs w:val="24"/>
              </w:rPr>
            </w:pPr>
          </w:p>
        </w:tc>
      </w:tr>
      <w:tr w:rsidR="0007400F" w14:paraId="4770D8A3" w14:textId="77777777">
        <w:tc>
          <w:tcPr>
            <w:tcW w:w="9670" w:type="dxa"/>
          </w:tcPr>
          <w:p w14:paraId="202F276F" w14:textId="77777777" w:rsidR="0007400F" w:rsidRDefault="007958B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Пятимандатный</w:t>
            </w:r>
            <w:proofErr w:type="spellEnd"/>
            <w:r>
              <w:rPr>
                <w:b/>
                <w:sz w:val="24"/>
                <w:szCs w:val="24"/>
              </w:rPr>
              <w:t xml:space="preserve"> избирательный округ № 2, Липецкая область, </w:t>
            </w:r>
          </w:p>
          <w:p w14:paraId="28F22E1B" w14:textId="77777777" w:rsidR="0007400F" w:rsidRDefault="007958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Усманский муниципальный округ</w:t>
            </w:r>
          </w:p>
        </w:tc>
      </w:tr>
      <w:tr w:rsidR="0007400F" w14:paraId="61205DBB" w14:textId="77777777">
        <w:tc>
          <w:tcPr>
            <w:tcW w:w="9670" w:type="dxa"/>
          </w:tcPr>
          <w:p w14:paraId="02033265" w14:textId="77777777" w:rsidR="0007400F" w:rsidRDefault="0007400F">
            <w:pPr>
              <w:jc w:val="center"/>
              <w:rPr>
                <w:sz w:val="16"/>
              </w:rPr>
            </w:pPr>
          </w:p>
        </w:tc>
      </w:tr>
    </w:tbl>
    <w:p w14:paraId="2C5A27C5" w14:textId="5023CA7D" w:rsidR="0007400F" w:rsidRDefault="007958B0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 состоянию на «17» октября 2025 года</w:t>
      </w:r>
    </w:p>
    <w:p w14:paraId="1CB44789" w14:textId="77777777" w:rsidR="0007400F" w:rsidRDefault="0007400F"/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7"/>
        <w:gridCol w:w="6663"/>
        <w:gridCol w:w="709"/>
        <w:gridCol w:w="1061"/>
        <w:gridCol w:w="900"/>
      </w:tblGrid>
      <w:tr w:rsidR="0007400F" w14:paraId="52722E31" w14:textId="77777777">
        <w:trPr>
          <w:cantSplit/>
          <w:tblHeader/>
        </w:trPr>
        <w:tc>
          <w:tcPr>
            <w:tcW w:w="7260" w:type="dxa"/>
            <w:gridSpan w:val="2"/>
          </w:tcPr>
          <w:p w14:paraId="00A7A148" w14:textId="77777777" w:rsidR="0007400F" w:rsidRDefault="007958B0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345EAB16" w14:textId="77777777" w:rsidR="0007400F" w:rsidRDefault="007958B0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0E4289AF" w14:textId="77777777" w:rsidR="0007400F" w:rsidRDefault="007958B0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37233A2B" w14:textId="77777777" w:rsidR="0007400F" w:rsidRDefault="007958B0">
            <w:pPr>
              <w:jc w:val="center"/>
            </w:pPr>
            <w:r>
              <w:t>Приме-</w:t>
            </w:r>
          </w:p>
          <w:p w14:paraId="3C03FC38" w14:textId="77777777" w:rsidR="0007400F" w:rsidRDefault="007958B0">
            <w:pPr>
              <w:jc w:val="center"/>
            </w:pPr>
            <w:proofErr w:type="spellStart"/>
            <w:r>
              <w:t>чание</w:t>
            </w:r>
            <w:proofErr w:type="spellEnd"/>
          </w:p>
        </w:tc>
      </w:tr>
      <w:tr w:rsidR="0007400F" w14:paraId="2BCA70DC" w14:textId="77777777">
        <w:trPr>
          <w:cantSplit/>
          <w:tblHeader/>
        </w:trPr>
        <w:tc>
          <w:tcPr>
            <w:tcW w:w="7260" w:type="dxa"/>
            <w:gridSpan w:val="2"/>
          </w:tcPr>
          <w:p w14:paraId="7D0F4C3B" w14:textId="77777777" w:rsidR="0007400F" w:rsidRDefault="007958B0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563B59FA" w14:textId="77777777" w:rsidR="0007400F" w:rsidRDefault="007958B0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2A334A56" w14:textId="77777777" w:rsidR="0007400F" w:rsidRDefault="007958B0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11F0D7E3" w14:textId="77777777" w:rsidR="0007400F" w:rsidRDefault="007958B0">
            <w:pPr>
              <w:jc w:val="center"/>
            </w:pPr>
            <w:r>
              <w:t>4</w:t>
            </w:r>
          </w:p>
        </w:tc>
      </w:tr>
      <w:tr w:rsidR="0007400F" w14:paraId="329C411B" w14:textId="77777777">
        <w:trPr>
          <w:cantSplit/>
        </w:trPr>
        <w:tc>
          <w:tcPr>
            <w:tcW w:w="597" w:type="dxa"/>
          </w:tcPr>
          <w:p w14:paraId="2A1A126D" w14:textId="77777777" w:rsidR="0007400F" w:rsidRDefault="007958B0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7D4E7027" w14:textId="77777777" w:rsidR="0007400F" w:rsidRDefault="007958B0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02506173" w14:textId="77777777" w:rsidR="0007400F" w:rsidRDefault="007958B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6A8A8662" w14:textId="77777777" w:rsidR="0007400F" w:rsidRDefault="007958B0">
            <w:pPr>
              <w:jc w:val="right"/>
              <w:rPr>
                <w:b/>
              </w:rPr>
            </w:pPr>
            <w:r>
              <w:rPr>
                <w:b/>
              </w:rPr>
              <w:t>19 285,00</w:t>
            </w:r>
          </w:p>
        </w:tc>
        <w:tc>
          <w:tcPr>
            <w:tcW w:w="900" w:type="dxa"/>
          </w:tcPr>
          <w:p w14:paraId="3D80139F" w14:textId="77777777" w:rsidR="0007400F" w:rsidRDefault="0007400F">
            <w:pPr>
              <w:jc w:val="both"/>
              <w:rPr>
                <w:b/>
              </w:rPr>
            </w:pPr>
          </w:p>
        </w:tc>
      </w:tr>
      <w:tr w:rsidR="0007400F" w14:paraId="1045D1B5" w14:textId="77777777">
        <w:trPr>
          <w:cantSplit/>
        </w:trPr>
        <w:tc>
          <w:tcPr>
            <w:tcW w:w="9930" w:type="dxa"/>
            <w:gridSpan w:val="5"/>
          </w:tcPr>
          <w:p w14:paraId="39EBA50C" w14:textId="77777777" w:rsidR="0007400F" w:rsidRDefault="007958B0">
            <w:pPr>
              <w:ind w:left="851"/>
              <w:jc w:val="both"/>
            </w:pPr>
            <w:r>
              <w:t>в том числе</w:t>
            </w:r>
          </w:p>
        </w:tc>
      </w:tr>
      <w:tr w:rsidR="0007400F" w14:paraId="4AC91093" w14:textId="77777777">
        <w:trPr>
          <w:cantSplit/>
        </w:trPr>
        <w:tc>
          <w:tcPr>
            <w:tcW w:w="597" w:type="dxa"/>
          </w:tcPr>
          <w:p w14:paraId="0D482816" w14:textId="77777777" w:rsidR="0007400F" w:rsidRDefault="007958B0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677FE760" w14:textId="77777777" w:rsidR="0007400F" w:rsidRDefault="007958B0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68DE01B9" w14:textId="77777777" w:rsidR="0007400F" w:rsidRDefault="007958B0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0C46CEBE" w14:textId="77777777" w:rsidR="0007400F" w:rsidRDefault="007958B0">
            <w:pPr>
              <w:jc w:val="right"/>
              <w:rPr>
                <w:b/>
              </w:rPr>
            </w:pPr>
            <w:r>
              <w:rPr>
                <w:b/>
              </w:rPr>
              <w:t>19 285,00</w:t>
            </w:r>
          </w:p>
        </w:tc>
        <w:tc>
          <w:tcPr>
            <w:tcW w:w="900" w:type="dxa"/>
          </w:tcPr>
          <w:p w14:paraId="0CC28590" w14:textId="77777777" w:rsidR="0007400F" w:rsidRDefault="0007400F">
            <w:pPr>
              <w:jc w:val="both"/>
            </w:pPr>
          </w:p>
        </w:tc>
      </w:tr>
      <w:tr w:rsidR="0007400F" w14:paraId="634AA470" w14:textId="77777777">
        <w:trPr>
          <w:cantSplit/>
        </w:trPr>
        <w:tc>
          <w:tcPr>
            <w:tcW w:w="9930" w:type="dxa"/>
            <w:gridSpan w:val="5"/>
          </w:tcPr>
          <w:p w14:paraId="7CAA33E1" w14:textId="77777777" w:rsidR="0007400F" w:rsidRDefault="007958B0">
            <w:pPr>
              <w:ind w:left="851"/>
              <w:jc w:val="both"/>
            </w:pPr>
            <w:r>
              <w:t>из них</w:t>
            </w:r>
          </w:p>
        </w:tc>
      </w:tr>
      <w:tr w:rsidR="0007400F" w14:paraId="49894BC9" w14:textId="77777777">
        <w:trPr>
          <w:cantSplit/>
        </w:trPr>
        <w:tc>
          <w:tcPr>
            <w:tcW w:w="597" w:type="dxa"/>
          </w:tcPr>
          <w:p w14:paraId="170476B0" w14:textId="77777777" w:rsidR="0007400F" w:rsidRDefault="007958B0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35DD758E" w14:textId="77777777" w:rsidR="0007400F" w:rsidRDefault="007958B0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2F391770" w14:textId="77777777" w:rsidR="0007400F" w:rsidRDefault="007958B0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7C734C00" w14:textId="77777777" w:rsidR="0007400F" w:rsidRDefault="007958B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C72C7EF" w14:textId="77777777" w:rsidR="0007400F" w:rsidRDefault="0007400F">
            <w:pPr>
              <w:jc w:val="both"/>
            </w:pPr>
          </w:p>
        </w:tc>
      </w:tr>
      <w:tr w:rsidR="0007400F" w14:paraId="7FA1A6DC" w14:textId="77777777">
        <w:trPr>
          <w:cantSplit/>
        </w:trPr>
        <w:tc>
          <w:tcPr>
            <w:tcW w:w="597" w:type="dxa"/>
          </w:tcPr>
          <w:p w14:paraId="2E75FC3C" w14:textId="77777777" w:rsidR="0007400F" w:rsidRDefault="007958B0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0276D8C7" w14:textId="77777777" w:rsidR="0007400F" w:rsidRDefault="007958B0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1590F706" w14:textId="77777777" w:rsidR="0007400F" w:rsidRDefault="007958B0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05EC11E8" w14:textId="77777777" w:rsidR="0007400F" w:rsidRDefault="007958B0">
            <w:pPr>
              <w:jc w:val="right"/>
              <w:rPr>
                <w:b/>
              </w:rPr>
            </w:pPr>
            <w:r>
              <w:rPr>
                <w:b/>
              </w:rPr>
              <w:t>19 285,00</w:t>
            </w:r>
          </w:p>
        </w:tc>
        <w:tc>
          <w:tcPr>
            <w:tcW w:w="900" w:type="dxa"/>
          </w:tcPr>
          <w:p w14:paraId="413DEFF6" w14:textId="77777777" w:rsidR="0007400F" w:rsidRDefault="0007400F">
            <w:pPr>
              <w:jc w:val="both"/>
            </w:pPr>
          </w:p>
        </w:tc>
      </w:tr>
      <w:tr w:rsidR="0007400F" w14:paraId="3E4B184A" w14:textId="77777777">
        <w:trPr>
          <w:cantSplit/>
        </w:trPr>
        <w:tc>
          <w:tcPr>
            <w:tcW w:w="597" w:type="dxa"/>
          </w:tcPr>
          <w:p w14:paraId="5E1645F1" w14:textId="77777777" w:rsidR="0007400F" w:rsidRDefault="007958B0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5383B5FB" w14:textId="77777777" w:rsidR="0007400F" w:rsidRDefault="007958B0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1D312A92" w14:textId="77777777" w:rsidR="0007400F" w:rsidRDefault="007958B0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5DB99246" w14:textId="77777777" w:rsidR="0007400F" w:rsidRDefault="007958B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76E3657" w14:textId="77777777" w:rsidR="0007400F" w:rsidRDefault="0007400F">
            <w:pPr>
              <w:jc w:val="both"/>
            </w:pPr>
          </w:p>
        </w:tc>
      </w:tr>
      <w:tr w:rsidR="0007400F" w14:paraId="53B54314" w14:textId="77777777">
        <w:trPr>
          <w:cantSplit/>
        </w:trPr>
        <w:tc>
          <w:tcPr>
            <w:tcW w:w="597" w:type="dxa"/>
          </w:tcPr>
          <w:p w14:paraId="08D294FF" w14:textId="77777777" w:rsidR="0007400F" w:rsidRDefault="007958B0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243A8123" w14:textId="77777777" w:rsidR="0007400F" w:rsidRDefault="007958B0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4E1A61CC" w14:textId="77777777" w:rsidR="0007400F" w:rsidRDefault="007958B0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3829EEE3" w14:textId="77777777" w:rsidR="0007400F" w:rsidRDefault="007958B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655133A" w14:textId="77777777" w:rsidR="0007400F" w:rsidRDefault="0007400F">
            <w:pPr>
              <w:jc w:val="both"/>
            </w:pPr>
          </w:p>
        </w:tc>
      </w:tr>
      <w:tr w:rsidR="0007400F" w14:paraId="63D0E0EA" w14:textId="77777777">
        <w:trPr>
          <w:cantSplit/>
        </w:trPr>
        <w:tc>
          <w:tcPr>
            <w:tcW w:w="597" w:type="dxa"/>
          </w:tcPr>
          <w:p w14:paraId="13B5C5FF" w14:textId="77777777" w:rsidR="0007400F" w:rsidRDefault="007958B0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529B5F39" w14:textId="77777777" w:rsidR="0007400F" w:rsidRDefault="007958B0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577F824D" w14:textId="77777777" w:rsidR="0007400F" w:rsidRDefault="007958B0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5EB8D2C4" w14:textId="77777777" w:rsidR="0007400F" w:rsidRDefault="007958B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B4EF86F" w14:textId="77777777" w:rsidR="0007400F" w:rsidRDefault="0007400F">
            <w:pPr>
              <w:jc w:val="both"/>
            </w:pPr>
          </w:p>
        </w:tc>
      </w:tr>
      <w:tr w:rsidR="0007400F" w14:paraId="6D972346" w14:textId="77777777">
        <w:trPr>
          <w:cantSplit/>
        </w:trPr>
        <w:tc>
          <w:tcPr>
            <w:tcW w:w="9930" w:type="dxa"/>
            <w:gridSpan w:val="5"/>
          </w:tcPr>
          <w:p w14:paraId="5212EB64" w14:textId="77777777" w:rsidR="0007400F" w:rsidRDefault="007958B0">
            <w:pPr>
              <w:ind w:left="851"/>
              <w:jc w:val="both"/>
            </w:pPr>
            <w:r>
              <w:t>из них</w:t>
            </w:r>
          </w:p>
        </w:tc>
      </w:tr>
      <w:tr w:rsidR="0007400F" w14:paraId="48D7CB06" w14:textId="77777777">
        <w:trPr>
          <w:cantSplit/>
        </w:trPr>
        <w:tc>
          <w:tcPr>
            <w:tcW w:w="597" w:type="dxa"/>
          </w:tcPr>
          <w:p w14:paraId="2377B854" w14:textId="77777777" w:rsidR="0007400F" w:rsidRDefault="007958B0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0806B1B5" w14:textId="77777777" w:rsidR="0007400F" w:rsidRDefault="007958B0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49EE528B" w14:textId="77777777" w:rsidR="0007400F" w:rsidRDefault="007958B0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4D19EF96" w14:textId="77777777" w:rsidR="0007400F" w:rsidRDefault="007958B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EF04BB9" w14:textId="77777777" w:rsidR="0007400F" w:rsidRDefault="0007400F">
            <w:pPr>
              <w:jc w:val="both"/>
            </w:pPr>
          </w:p>
        </w:tc>
      </w:tr>
      <w:tr w:rsidR="0007400F" w14:paraId="042AD58A" w14:textId="77777777">
        <w:trPr>
          <w:cantSplit/>
        </w:trPr>
        <w:tc>
          <w:tcPr>
            <w:tcW w:w="597" w:type="dxa"/>
          </w:tcPr>
          <w:p w14:paraId="3186374B" w14:textId="77777777" w:rsidR="0007400F" w:rsidRDefault="007958B0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08A468F3" w14:textId="77777777" w:rsidR="0007400F" w:rsidRDefault="007958B0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67706C3D" w14:textId="77777777" w:rsidR="0007400F" w:rsidRDefault="007958B0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6CFD5AAE" w14:textId="77777777" w:rsidR="0007400F" w:rsidRDefault="007958B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9230436" w14:textId="77777777" w:rsidR="0007400F" w:rsidRDefault="0007400F">
            <w:pPr>
              <w:jc w:val="both"/>
            </w:pPr>
          </w:p>
        </w:tc>
      </w:tr>
      <w:tr w:rsidR="0007400F" w14:paraId="36FC50D6" w14:textId="77777777">
        <w:trPr>
          <w:cantSplit/>
        </w:trPr>
        <w:tc>
          <w:tcPr>
            <w:tcW w:w="597" w:type="dxa"/>
          </w:tcPr>
          <w:p w14:paraId="05C6DD4E" w14:textId="77777777" w:rsidR="0007400F" w:rsidRDefault="007958B0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4CF7601C" w14:textId="77777777" w:rsidR="0007400F" w:rsidRDefault="007958B0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70ADDD0A" w14:textId="77777777" w:rsidR="0007400F" w:rsidRDefault="007958B0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65E708CB" w14:textId="77777777" w:rsidR="0007400F" w:rsidRDefault="007958B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A4B0A9C" w14:textId="77777777" w:rsidR="0007400F" w:rsidRDefault="0007400F">
            <w:pPr>
              <w:jc w:val="both"/>
            </w:pPr>
          </w:p>
        </w:tc>
      </w:tr>
      <w:tr w:rsidR="0007400F" w14:paraId="27EBDC47" w14:textId="77777777">
        <w:trPr>
          <w:cantSplit/>
        </w:trPr>
        <w:tc>
          <w:tcPr>
            <w:tcW w:w="597" w:type="dxa"/>
          </w:tcPr>
          <w:p w14:paraId="0E7E0610" w14:textId="77777777" w:rsidR="0007400F" w:rsidRDefault="007958B0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4A53BA6D" w14:textId="77777777" w:rsidR="0007400F" w:rsidRDefault="007958B0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368BD8A8" w14:textId="77777777" w:rsidR="0007400F" w:rsidRDefault="007958B0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0E9E18A2" w14:textId="77777777" w:rsidR="0007400F" w:rsidRDefault="007958B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38A2D6C" w14:textId="77777777" w:rsidR="0007400F" w:rsidRDefault="0007400F">
            <w:pPr>
              <w:jc w:val="both"/>
            </w:pPr>
          </w:p>
        </w:tc>
      </w:tr>
      <w:tr w:rsidR="0007400F" w14:paraId="1BD96C4E" w14:textId="77777777">
        <w:trPr>
          <w:cantSplit/>
        </w:trPr>
        <w:tc>
          <w:tcPr>
            <w:tcW w:w="597" w:type="dxa"/>
          </w:tcPr>
          <w:p w14:paraId="2FD1FF5A" w14:textId="77777777" w:rsidR="0007400F" w:rsidRDefault="007958B0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7DD1EC86" w14:textId="77777777" w:rsidR="0007400F" w:rsidRDefault="007958B0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6BAC6FF1" w14:textId="77777777" w:rsidR="0007400F" w:rsidRDefault="007958B0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7C8D147C" w14:textId="7AC030BB" w:rsidR="0007400F" w:rsidRDefault="00BE59AF" w:rsidP="00BE59AF">
            <w:pPr>
              <w:jc w:val="right"/>
            </w:pPr>
            <w:r>
              <w:rPr>
                <w:b/>
              </w:rPr>
              <w:t>12 195</w:t>
            </w:r>
            <w:r w:rsidR="007958B0">
              <w:rPr>
                <w:b/>
              </w:rPr>
              <w:t>,00</w:t>
            </w:r>
          </w:p>
        </w:tc>
        <w:tc>
          <w:tcPr>
            <w:tcW w:w="900" w:type="dxa"/>
          </w:tcPr>
          <w:p w14:paraId="7623FE16" w14:textId="77777777" w:rsidR="0007400F" w:rsidRDefault="0007400F">
            <w:pPr>
              <w:jc w:val="both"/>
              <w:rPr>
                <w:b/>
              </w:rPr>
            </w:pPr>
          </w:p>
        </w:tc>
      </w:tr>
      <w:tr w:rsidR="0007400F" w14:paraId="5D6D4E53" w14:textId="77777777">
        <w:trPr>
          <w:cantSplit/>
        </w:trPr>
        <w:tc>
          <w:tcPr>
            <w:tcW w:w="9930" w:type="dxa"/>
            <w:gridSpan w:val="5"/>
          </w:tcPr>
          <w:p w14:paraId="184AFD98" w14:textId="77777777" w:rsidR="0007400F" w:rsidRDefault="007958B0">
            <w:pPr>
              <w:ind w:left="851"/>
              <w:jc w:val="both"/>
            </w:pPr>
            <w:r>
              <w:t>в том числе</w:t>
            </w:r>
          </w:p>
        </w:tc>
      </w:tr>
      <w:tr w:rsidR="0007400F" w14:paraId="0B819DE7" w14:textId="77777777">
        <w:trPr>
          <w:cantSplit/>
        </w:trPr>
        <w:tc>
          <w:tcPr>
            <w:tcW w:w="597" w:type="dxa"/>
          </w:tcPr>
          <w:p w14:paraId="65820C30" w14:textId="77777777" w:rsidR="0007400F" w:rsidRDefault="007958B0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150159CF" w14:textId="77777777" w:rsidR="0007400F" w:rsidRDefault="007958B0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13E58408" w14:textId="77777777" w:rsidR="0007400F" w:rsidRDefault="007958B0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62E9452F" w14:textId="77777777" w:rsidR="0007400F" w:rsidRDefault="007958B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30D5694" w14:textId="77777777" w:rsidR="0007400F" w:rsidRDefault="0007400F">
            <w:pPr>
              <w:jc w:val="both"/>
            </w:pPr>
          </w:p>
        </w:tc>
      </w:tr>
      <w:tr w:rsidR="0007400F" w14:paraId="26CA7DA6" w14:textId="77777777">
        <w:trPr>
          <w:cantSplit/>
        </w:trPr>
        <w:tc>
          <w:tcPr>
            <w:tcW w:w="597" w:type="dxa"/>
          </w:tcPr>
          <w:p w14:paraId="31DDAF86" w14:textId="77777777" w:rsidR="0007400F" w:rsidRDefault="007958B0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7A428A70" w14:textId="77777777" w:rsidR="0007400F" w:rsidRDefault="007958B0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51948016" w14:textId="77777777" w:rsidR="0007400F" w:rsidRDefault="007958B0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4F8B2382" w14:textId="77777777" w:rsidR="0007400F" w:rsidRDefault="007958B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03AF33A" w14:textId="77777777" w:rsidR="0007400F" w:rsidRDefault="0007400F">
            <w:pPr>
              <w:jc w:val="both"/>
            </w:pPr>
          </w:p>
        </w:tc>
      </w:tr>
      <w:tr w:rsidR="0007400F" w14:paraId="052EF085" w14:textId="77777777">
        <w:trPr>
          <w:cantSplit/>
        </w:trPr>
        <w:tc>
          <w:tcPr>
            <w:tcW w:w="9930" w:type="dxa"/>
            <w:gridSpan w:val="5"/>
          </w:tcPr>
          <w:p w14:paraId="2389033E" w14:textId="77777777" w:rsidR="0007400F" w:rsidRDefault="007958B0">
            <w:pPr>
              <w:ind w:left="851"/>
              <w:jc w:val="both"/>
            </w:pPr>
            <w:r>
              <w:t>из них</w:t>
            </w:r>
          </w:p>
        </w:tc>
      </w:tr>
      <w:tr w:rsidR="0007400F" w14:paraId="0B7A16FC" w14:textId="77777777">
        <w:trPr>
          <w:cantSplit/>
        </w:trPr>
        <w:tc>
          <w:tcPr>
            <w:tcW w:w="597" w:type="dxa"/>
          </w:tcPr>
          <w:p w14:paraId="6E561B00" w14:textId="77777777" w:rsidR="0007400F" w:rsidRDefault="007958B0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3DFE8155" w14:textId="77777777" w:rsidR="0007400F" w:rsidRDefault="007958B0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5F70C4C" w14:textId="77777777" w:rsidR="0007400F" w:rsidRDefault="007958B0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5ED5171F" w14:textId="77777777" w:rsidR="0007400F" w:rsidRDefault="007958B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56F96FD" w14:textId="77777777" w:rsidR="0007400F" w:rsidRDefault="0007400F">
            <w:pPr>
              <w:jc w:val="both"/>
            </w:pPr>
          </w:p>
        </w:tc>
      </w:tr>
      <w:tr w:rsidR="0007400F" w14:paraId="721FFA34" w14:textId="77777777">
        <w:trPr>
          <w:cantSplit/>
        </w:trPr>
        <w:tc>
          <w:tcPr>
            <w:tcW w:w="597" w:type="dxa"/>
          </w:tcPr>
          <w:p w14:paraId="27F240A3" w14:textId="77777777" w:rsidR="0007400F" w:rsidRDefault="007958B0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132650A9" w14:textId="77777777" w:rsidR="0007400F" w:rsidRDefault="007958B0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63459A3E" w14:textId="77777777" w:rsidR="0007400F" w:rsidRDefault="007958B0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217C0DB3" w14:textId="77777777" w:rsidR="0007400F" w:rsidRDefault="007958B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548DA60" w14:textId="77777777" w:rsidR="0007400F" w:rsidRDefault="0007400F">
            <w:pPr>
              <w:jc w:val="both"/>
            </w:pPr>
          </w:p>
        </w:tc>
      </w:tr>
      <w:tr w:rsidR="0007400F" w14:paraId="11A10FAC" w14:textId="77777777">
        <w:trPr>
          <w:cantSplit/>
        </w:trPr>
        <w:tc>
          <w:tcPr>
            <w:tcW w:w="597" w:type="dxa"/>
          </w:tcPr>
          <w:p w14:paraId="59401AEF" w14:textId="77777777" w:rsidR="0007400F" w:rsidRDefault="007958B0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0D15EC4C" w14:textId="77777777" w:rsidR="0007400F" w:rsidRDefault="007958B0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124624CB" w14:textId="77777777" w:rsidR="0007400F" w:rsidRDefault="007958B0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2BF4877F" w14:textId="77777777" w:rsidR="0007400F" w:rsidRDefault="007958B0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09F32B0" w14:textId="77777777" w:rsidR="0007400F" w:rsidRDefault="0007400F">
            <w:pPr>
              <w:jc w:val="both"/>
            </w:pPr>
          </w:p>
        </w:tc>
      </w:tr>
      <w:tr w:rsidR="0007400F" w14:paraId="12BE58A5" w14:textId="77777777">
        <w:trPr>
          <w:cantSplit/>
        </w:trPr>
        <w:tc>
          <w:tcPr>
            <w:tcW w:w="597" w:type="dxa"/>
          </w:tcPr>
          <w:p w14:paraId="61A50B7B" w14:textId="77777777" w:rsidR="0007400F" w:rsidRDefault="007958B0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734E87FB" w14:textId="77777777" w:rsidR="0007400F" w:rsidRDefault="007958B0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3B66A903" w14:textId="77777777" w:rsidR="0007400F" w:rsidRDefault="007958B0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67F0E77A" w14:textId="4247E863" w:rsidR="0007400F" w:rsidRDefault="007C685E" w:rsidP="007C685E">
            <w:pPr>
              <w:jc w:val="right"/>
            </w:pPr>
            <w:r>
              <w:rPr>
                <w:b/>
              </w:rPr>
              <w:t>12 195</w:t>
            </w:r>
            <w:bookmarkStart w:id="0" w:name="_GoBack"/>
            <w:bookmarkEnd w:id="0"/>
            <w:r w:rsidR="007958B0">
              <w:rPr>
                <w:b/>
              </w:rPr>
              <w:t>,00</w:t>
            </w:r>
          </w:p>
        </w:tc>
        <w:tc>
          <w:tcPr>
            <w:tcW w:w="900" w:type="dxa"/>
          </w:tcPr>
          <w:p w14:paraId="66946DD7" w14:textId="77777777" w:rsidR="0007400F" w:rsidRDefault="0007400F">
            <w:pPr>
              <w:jc w:val="both"/>
            </w:pPr>
          </w:p>
        </w:tc>
      </w:tr>
      <w:tr w:rsidR="0007400F" w14:paraId="0A6D5492" w14:textId="77777777">
        <w:trPr>
          <w:cantSplit/>
        </w:trPr>
        <w:tc>
          <w:tcPr>
            <w:tcW w:w="597" w:type="dxa"/>
          </w:tcPr>
          <w:p w14:paraId="301AF67C" w14:textId="77777777" w:rsidR="0007400F" w:rsidRDefault="007958B0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23637623" w14:textId="77777777" w:rsidR="0007400F" w:rsidRDefault="007958B0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275DA009" w14:textId="77777777" w:rsidR="0007400F" w:rsidRDefault="007958B0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4C72FEE8" w14:textId="77777777" w:rsidR="0007400F" w:rsidRDefault="007958B0">
            <w:pPr>
              <w:jc w:val="right"/>
              <w:rPr>
                <w:b/>
              </w:rPr>
            </w:pPr>
            <w:r>
              <w:rPr>
                <w:b/>
              </w:rPr>
              <w:t>7090,00</w:t>
            </w:r>
          </w:p>
        </w:tc>
        <w:tc>
          <w:tcPr>
            <w:tcW w:w="900" w:type="dxa"/>
          </w:tcPr>
          <w:p w14:paraId="2A25B6E2" w14:textId="77777777" w:rsidR="0007400F" w:rsidRDefault="0007400F">
            <w:pPr>
              <w:jc w:val="both"/>
              <w:rPr>
                <w:b/>
              </w:rPr>
            </w:pPr>
          </w:p>
        </w:tc>
      </w:tr>
      <w:tr w:rsidR="0007400F" w14:paraId="5FB5E0D3" w14:textId="77777777">
        <w:trPr>
          <w:cantSplit/>
        </w:trPr>
        <w:tc>
          <w:tcPr>
            <w:tcW w:w="9930" w:type="dxa"/>
            <w:gridSpan w:val="5"/>
          </w:tcPr>
          <w:p w14:paraId="11F1C0DF" w14:textId="77777777" w:rsidR="0007400F" w:rsidRDefault="007958B0">
            <w:pPr>
              <w:ind w:left="851"/>
              <w:jc w:val="both"/>
            </w:pPr>
            <w:r>
              <w:t>в том числе</w:t>
            </w:r>
          </w:p>
        </w:tc>
      </w:tr>
      <w:tr w:rsidR="0007400F" w14:paraId="56306CEF" w14:textId="77777777">
        <w:trPr>
          <w:cantSplit/>
        </w:trPr>
        <w:tc>
          <w:tcPr>
            <w:tcW w:w="597" w:type="dxa"/>
          </w:tcPr>
          <w:p w14:paraId="2875CDBF" w14:textId="77777777" w:rsidR="0007400F" w:rsidRDefault="007958B0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4607091F" w14:textId="77777777" w:rsidR="0007400F" w:rsidRDefault="007958B0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11063543" w14:textId="77777777" w:rsidR="0007400F" w:rsidRDefault="007958B0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00E02186" w14:textId="77777777" w:rsidR="0007400F" w:rsidRDefault="007958B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A92FD36" w14:textId="77777777" w:rsidR="0007400F" w:rsidRDefault="0007400F">
            <w:pPr>
              <w:jc w:val="both"/>
            </w:pPr>
          </w:p>
        </w:tc>
      </w:tr>
      <w:tr w:rsidR="0007400F" w14:paraId="2B0FFBCF" w14:textId="77777777">
        <w:trPr>
          <w:cantSplit/>
        </w:trPr>
        <w:tc>
          <w:tcPr>
            <w:tcW w:w="597" w:type="dxa"/>
          </w:tcPr>
          <w:p w14:paraId="14F5D74E" w14:textId="77777777" w:rsidR="0007400F" w:rsidRDefault="007958B0">
            <w:pPr>
              <w:jc w:val="both"/>
            </w:pPr>
            <w:r>
              <w:lastRenderedPageBreak/>
              <w:t>3.1.1</w:t>
            </w:r>
          </w:p>
        </w:tc>
        <w:tc>
          <w:tcPr>
            <w:tcW w:w="6663" w:type="dxa"/>
          </w:tcPr>
          <w:p w14:paraId="7D9A0DA5" w14:textId="77777777" w:rsidR="0007400F" w:rsidRDefault="007958B0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330B6C" w14:textId="77777777" w:rsidR="0007400F" w:rsidRDefault="007958B0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26F5684E" w14:textId="77777777" w:rsidR="0007400F" w:rsidRDefault="007958B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CA04CA7" w14:textId="77777777" w:rsidR="0007400F" w:rsidRDefault="0007400F">
            <w:pPr>
              <w:jc w:val="both"/>
            </w:pPr>
          </w:p>
        </w:tc>
      </w:tr>
      <w:tr w:rsidR="0007400F" w14:paraId="19760C4B" w14:textId="77777777">
        <w:trPr>
          <w:cantSplit/>
        </w:trPr>
        <w:tc>
          <w:tcPr>
            <w:tcW w:w="597" w:type="dxa"/>
          </w:tcPr>
          <w:p w14:paraId="0625230B" w14:textId="77777777" w:rsidR="0007400F" w:rsidRDefault="007958B0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17B67DF3" w14:textId="77777777" w:rsidR="0007400F" w:rsidRDefault="007958B0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32C6C474" w14:textId="77777777" w:rsidR="0007400F" w:rsidRDefault="007958B0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71160B91" w14:textId="77777777" w:rsidR="0007400F" w:rsidRDefault="007958B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F303C5F" w14:textId="77777777" w:rsidR="0007400F" w:rsidRDefault="0007400F">
            <w:pPr>
              <w:jc w:val="both"/>
            </w:pPr>
          </w:p>
        </w:tc>
      </w:tr>
      <w:tr w:rsidR="0007400F" w14:paraId="0C972923" w14:textId="77777777">
        <w:trPr>
          <w:cantSplit/>
        </w:trPr>
        <w:tc>
          <w:tcPr>
            <w:tcW w:w="597" w:type="dxa"/>
          </w:tcPr>
          <w:p w14:paraId="3414B661" w14:textId="77777777" w:rsidR="0007400F" w:rsidRDefault="007958B0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3E39DFC2" w14:textId="77777777" w:rsidR="0007400F" w:rsidRDefault="007958B0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99B1093" w14:textId="77777777" w:rsidR="0007400F" w:rsidRDefault="007958B0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1B1CB401" w14:textId="77777777" w:rsidR="0007400F" w:rsidRDefault="007958B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4D33F58" w14:textId="77777777" w:rsidR="0007400F" w:rsidRDefault="0007400F">
            <w:pPr>
              <w:jc w:val="both"/>
            </w:pPr>
          </w:p>
        </w:tc>
      </w:tr>
      <w:tr w:rsidR="0007400F" w14:paraId="5E3CC5D8" w14:textId="77777777">
        <w:trPr>
          <w:cantSplit/>
        </w:trPr>
        <w:tc>
          <w:tcPr>
            <w:tcW w:w="597" w:type="dxa"/>
          </w:tcPr>
          <w:p w14:paraId="7F6CF789" w14:textId="77777777" w:rsidR="0007400F" w:rsidRDefault="007958B0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4225E418" w14:textId="77777777" w:rsidR="0007400F" w:rsidRDefault="007958B0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BB38737" w14:textId="77777777" w:rsidR="0007400F" w:rsidRDefault="007958B0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3AD07093" w14:textId="77777777" w:rsidR="0007400F" w:rsidRDefault="007958B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E44F2EF" w14:textId="77777777" w:rsidR="0007400F" w:rsidRDefault="0007400F">
            <w:pPr>
              <w:jc w:val="both"/>
            </w:pPr>
          </w:p>
        </w:tc>
      </w:tr>
      <w:tr w:rsidR="0007400F" w14:paraId="1EE3B3DF" w14:textId="77777777">
        <w:trPr>
          <w:cantSplit/>
        </w:trPr>
        <w:tc>
          <w:tcPr>
            <w:tcW w:w="597" w:type="dxa"/>
          </w:tcPr>
          <w:p w14:paraId="76111E9C" w14:textId="77777777" w:rsidR="0007400F" w:rsidRDefault="007958B0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147FB27A" w14:textId="77777777" w:rsidR="0007400F" w:rsidRDefault="007958B0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78BA0D0E" w14:textId="77777777" w:rsidR="0007400F" w:rsidRDefault="007958B0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03E3A8B6" w14:textId="77777777" w:rsidR="0007400F" w:rsidRDefault="007958B0">
            <w:pPr>
              <w:jc w:val="right"/>
              <w:rPr>
                <w:b/>
              </w:rPr>
            </w:pPr>
            <w:r>
              <w:rPr>
                <w:b/>
              </w:rPr>
              <w:t>7000,00</w:t>
            </w:r>
          </w:p>
        </w:tc>
        <w:tc>
          <w:tcPr>
            <w:tcW w:w="900" w:type="dxa"/>
          </w:tcPr>
          <w:p w14:paraId="3616ECB9" w14:textId="77777777" w:rsidR="0007400F" w:rsidRDefault="0007400F">
            <w:pPr>
              <w:jc w:val="both"/>
            </w:pPr>
          </w:p>
        </w:tc>
      </w:tr>
      <w:tr w:rsidR="0007400F" w14:paraId="6E2EB8A8" w14:textId="77777777">
        <w:trPr>
          <w:cantSplit/>
        </w:trPr>
        <w:tc>
          <w:tcPr>
            <w:tcW w:w="597" w:type="dxa"/>
          </w:tcPr>
          <w:p w14:paraId="3471B920" w14:textId="77777777" w:rsidR="0007400F" w:rsidRDefault="007958B0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2ABEBF5F" w14:textId="77777777" w:rsidR="0007400F" w:rsidRDefault="007958B0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455148B9" w14:textId="77777777" w:rsidR="0007400F" w:rsidRDefault="007958B0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4641A30A" w14:textId="77777777" w:rsidR="0007400F" w:rsidRDefault="007958B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D76CF7C" w14:textId="77777777" w:rsidR="0007400F" w:rsidRDefault="0007400F">
            <w:pPr>
              <w:jc w:val="both"/>
            </w:pPr>
          </w:p>
        </w:tc>
      </w:tr>
      <w:tr w:rsidR="0007400F" w14:paraId="4FF7F202" w14:textId="77777777">
        <w:trPr>
          <w:cantSplit/>
        </w:trPr>
        <w:tc>
          <w:tcPr>
            <w:tcW w:w="597" w:type="dxa"/>
          </w:tcPr>
          <w:p w14:paraId="184AE790" w14:textId="77777777" w:rsidR="0007400F" w:rsidRDefault="007958B0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20ABDFB5" w14:textId="77777777" w:rsidR="0007400F" w:rsidRDefault="007958B0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174AF550" w14:textId="77777777" w:rsidR="0007400F" w:rsidRDefault="007958B0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3FCBF6A9" w14:textId="77777777" w:rsidR="0007400F" w:rsidRDefault="007958B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289629E" w14:textId="77777777" w:rsidR="0007400F" w:rsidRDefault="0007400F">
            <w:pPr>
              <w:jc w:val="both"/>
            </w:pPr>
          </w:p>
        </w:tc>
      </w:tr>
      <w:tr w:rsidR="0007400F" w14:paraId="6E2C3451" w14:textId="77777777">
        <w:trPr>
          <w:cantSplit/>
        </w:trPr>
        <w:tc>
          <w:tcPr>
            <w:tcW w:w="597" w:type="dxa"/>
          </w:tcPr>
          <w:p w14:paraId="3E520C0C" w14:textId="77777777" w:rsidR="0007400F" w:rsidRDefault="007958B0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3F9477FB" w14:textId="77777777" w:rsidR="0007400F" w:rsidRDefault="007958B0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51A52287" w14:textId="77777777" w:rsidR="0007400F" w:rsidRDefault="007958B0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6DE77F81" w14:textId="77777777" w:rsidR="0007400F" w:rsidRDefault="007958B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2FB1214" w14:textId="77777777" w:rsidR="0007400F" w:rsidRDefault="0007400F">
            <w:pPr>
              <w:jc w:val="both"/>
            </w:pPr>
          </w:p>
        </w:tc>
      </w:tr>
      <w:tr w:rsidR="0007400F" w14:paraId="39BF4231" w14:textId="77777777">
        <w:trPr>
          <w:cantSplit/>
        </w:trPr>
        <w:tc>
          <w:tcPr>
            <w:tcW w:w="597" w:type="dxa"/>
          </w:tcPr>
          <w:p w14:paraId="2E6DA2F0" w14:textId="77777777" w:rsidR="0007400F" w:rsidRDefault="007958B0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4E710460" w14:textId="77777777" w:rsidR="0007400F" w:rsidRDefault="007958B0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76517EBB" w14:textId="77777777" w:rsidR="0007400F" w:rsidRDefault="007958B0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51D93B41" w14:textId="77777777" w:rsidR="0007400F" w:rsidRDefault="007958B0">
            <w:pPr>
              <w:jc w:val="right"/>
              <w:rPr>
                <w:b/>
              </w:rPr>
            </w:pPr>
            <w:r>
              <w:rPr>
                <w:b/>
              </w:rPr>
              <w:t>90,00</w:t>
            </w:r>
          </w:p>
        </w:tc>
        <w:tc>
          <w:tcPr>
            <w:tcW w:w="900" w:type="dxa"/>
          </w:tcPr>
          <w:p w14:paraId="311BD951" w14:textId="77777777" w:rsidR="0007400F" w:rsidRDefault="0007400F">
            <w:pPr>
              <w:jc w:val="both"/>
            </w:pPr>
          </w:p>
        </w:tc>
      </w:tr>
      <w:tr w:rsidR="0007400F" w14:paraId="7A0A926F" w14:textId="77777777">
        <w:trPr>
          <w:cantSplit/>
        </w:trPr>
        <w:tc>
          <w:tcPr>
            <w:tcW w:w="597" w:type="dxa"/>
          </w:tcPr>
          <w:p w14:paraId="22015947" w14:textId="77777777" w:rsidR="0007400F" w:rsidRDefault="007958B0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6EC92672" w14:textId="77777777" w:rsidR="0007400F" w:rsidRDefault="007958B0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61DFEF6D" w14:textId="77777777" w:rsidR="0007400F" w:rsidRDefault="007958B0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427F21FC" w14:textId="77777777" w:rsidR="0007400F" w:rsidRDefault="007958B0">
            <w:pPr>
              <w:jc w:val="right"/>
              <w:rPr>
                <w:b/>
              </w:rPr>
            </w:pPr>
            <w:r>
              <w:rPr>
                <w:b/>
              </w:rPr>
              <w:t>12195,00</w:t>
            </w:r>
          </w:p>
        </w:tc>
        <w:tc>
          <w:tcPr>
            <w:tcW w:w="900" w:type="dxa"/>
          </w:tcPr>
          <w:p w14:paraId="1C536806" w14:textId="77777777" w:rsidR="0007400F" w:rsidRDefault="0007400F">
            <w:pPr>
              <w:jc w:val="both"/>
              <w:rPr>
                <w:b/>
              </w:rPr>
            </w:pPr>
          </w:p>
        </w:tc>
      </w:tr>
      <w:tr w:rsidR="0007400F" w14:paraId="0D370216" w14:textId="77777777">
        <w:trPr>
          <w:cantSplit/>
        </w:trPr>
        <w:tc>
          <w:tcPr>
            <w:tcW w:w="597" w:type="dxa"/>
          </w:tcPr>
          <w:p w14:paraId="3C4C2FC8" w14:textId="77777777" w:rsidR="0007400F" w:rsidRDefault="007958B0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224846C6" w14:textId="77777777" w:rsidR="0007400F" w:rsidRDefault="007958B0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2303184D" w14:textId="77777777" w:rsidR="0007400F" w:rsidRDefault="007958B0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290C6953" w14:textId="77777777" w:rsidR="0007400F" w:rsidRDefault="007958B0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D842C1E" w14:textId="77777777" w:rsidR="0007400F" w:rsidRDefault="0007400F">
            <w:pPr>
              <w:jc w:val="both"/>
              <w:rPr>
                <w:b/>
              </w:rPr>
            </w:pPr>
          </w:p>
        </w:tc>
      </w:tr>
    </w:tbl>
    <w:p w14:paraId="7B60E7E2" w14:textId="77777777" w:rsidR="0007400F" w:rsidRDefault="0007400F">
      <w:pPr>
        <w:ind w:left="180"/>
        <w:jc w:val="both"/>
      </w:pPr>
    </w:p>
    <w:p w14:paraId="274BABD9" w14:textId="77777777" w:rsidR="0007400F" w:rsidRDefault="007958B0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2B638676" w14:textId="77777777" w:rsidR="0007400F" w:rsidRDefault="0007400F">
      <w:pPr>
        <w:ind w:left="180"/>
        <w:jc w:val="both"/>
      </w:pP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4077"/>
        <w:gridCol w:w="284"/>
        <w:gridCol w:w="2977"/>
        <w:gridCol w:w="283"/>
        <w:gridCol w:w="2387"/>
      </w:tblGrid>
      <w:tr w:rsidR="0007400F" w14:paraId="0F54CA58" w14:textId="77777777">
        <w:trPr>
          <w:cantSplit/>
          <w:trHeight w:val="211"/>
        </w:trPr>
        <w:tc>
          <w:tcPr>
            <w:tcW w:w="4077" w:type="dxa"/>
            <w:vMerge w:val="restart"/>
          </w:tcPr>
          <w:p w14:paraId="3C2125DE" w14:textId="77777777" w:rsidR="0007400F" w:rsidRDefault="0007400F">
            <w:pPr>
              <w:jc w:val="center"/>
            </w:pPr>
          </w:p>
          <w:p w14:paraId="54F2E44B" w14:textId="77777777" w:rsidR="0007400F" w:rsidRDefault="0007400F">
            <w:pPr>
              <w:jc w:val="center"/>
            </w:pPr>
          </w:p>
          <w:p w14:paraId="3FD04943" w14:textId="77777777" w:rsidR="0007400F" w:rsidRDefault="007958B0">
            <w:pPr>
              <w:rPr>
                <w:rFonts w:cs="Courier New"/>
              </w:rPr>
            </w:pPr>
            <w:r>
              <w:t xml:space="preserve">Кандидат </w:t>
            </w:r>
            <w:r>
              <w:br/>
            </w:r>
          </w:p>
          <w:p w14:paraId="03B05ADB" w14:textId="77777777" w:rsidR="0007400F" w:rsidRDefault="0007400F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03020524" w14:textId="77777777" w:rsidR="0007400F" w:rsidRDefault="0007400F"/>
        </w:tc>
        <w:tc>
          <w:tcPr>
            <w:tcW w:w="2977" w:type="dxa"/>
            <w:tcBorders>
              <w:bottom w:val="single" w:sz="4" w:space="0" w:color="auto"/>
            </w:tcBorders>
          </w:tcPr>
          <w:p w14:paraId="1954FBD7" w14:textId="77777777" w:rsidR="0007400F" w:rsidRDefault="0007400F">
            <w:pPr>
              <w:jc w:val="center"/>
            </w:pPr>
          </w:p>
          <w:p w14:paraId="4B3735B3" w14:textId="77777777" w:rsidR="0007400F" w:rsidRDefault="0007400F">
            <w:pPr>
              <w:jc w:val="center"/>
            </w:pPr>
          </w:p>
          <w:p w14:paraId="37E0A62A" w14:textId="14300AE7" w:rsidR="0007400F" w:rsidRDefault="007958B0">
            <w:pPr>
              <w:jc w:val="center"/>
            </w:pPr>
            <w:r>
              <w:t>17.10.2025 г.</w:t>
            </w:r>
          </w:p>
        </w:tc>
        <w:tc>
          <w:tcPr>
            <w:tcW w:w="283" w:type="dxa"/>
            <w:vMerge w:val="restart"/>
            <w:vAlign w:val="bottom"/>
          </w:tcPr>
          <w:p w14:paraId="7CFA8105" w14:textId="77777777" w:rsidR="0007400F" w:rsidRDefault="0007400F"/>
        </w:tc>
        <w:tc>
          <w:tcPr>
            <w:tcW w:w="2387" w:type="dxa"/>
            <w:tcBorders>
              <w:bottom w:val="single" w:sz="4" w:space="0" w:color="auto"/>
            </w:tcBorders>
          </w:tcPr>
          <w:p w14:paraId="5A2214CC" w14:textId="77777777" w:rsidR="0007400F" w:rsidRDefault="0007400F">
            <w:pPr>
              <w:jc w:val="center"/>
              <w:rPr>
                <w:bCs/>
              </w:rPr>
            </w:pPr>
          </w:p>
          <w:p w14:paraId="6DDFAE20" w14:textId="77777777" w:rsidR="0007400F" w:rsidRDefault="0007400F">
            <w:pPr>
              <w:jc w:val="center"/>
              <w:rPr>
                <w:bCs/>
              </w:rPr>
            </w:pPr>
          </w:p>
          <w:p w14:paraId="7BFE1EC6" w14:textId="5FB6B3E8" w:rsidR="0007400F" w:rsidRDefault="007958B0">
            <w:pPr>
              <w:jc w:val="center"/>
              <w:rPr>
                <w:bCs/>
              </w:rPr>
            </w:pPr>
            <w:r>
              <w:rPr>
                <w:bCs/>
              </w:rPr>
              <w:t>Е.В. Пустовалова</w:t>
            </w:r>
          </w:p>
        </w:tc>
      </w:tr>
      <w:tr w:rsidR="0007400F" w14:paraId="2B9CADA5" w14:textId="77777777">
        <w:trPr>
          <w:cantSplit/>
          <w:trHeight w:val="630"/>
        </w:trPr>
        <w:tc>
          <w:tcPr>
            <w:tcW w:w="4077" w:type="dxa"/>
            <w:vMerge/>
          </w:tcPr>
          <w:p w14:paraId="1BED49B1" w14:textId="77777777" w:rsidR="0007400F" w:rsidRDefault="0007400F"/>
        </w:tc>
        <w:tc>
          <w:tcPr>
            <w:tcW w:w="284" w:type="dxa"/>
            <w:vMerge/>
            <w:vAlign w:val="bottom"/>
          </w:tcPr>
          <w:p w14:paraId="3A3B36FA" w14:textId="77777777" w:rsidR="0007400F" w:rsidRDefault="0007400F"/>
        </w:tc>
        <w:tc>
          <w:tcPr>
            <w:tcW w:w="2977" w:type="dxa"/>
          </w:tcPr>
          <w:p w14:paraId="371A7E6E" w14:textId="77777777" w:rsidR="0007400F" w:rsidRDefault="007958B0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14:paraId="364212AC" w14:textId="77777777" w:rsidR="0007400F" w:rsidRDefault="0007400F"/>
        </w:tc>
        <w:tc>
          <w:tcPr>
            <w:tcW w:w="2387" w:type="dxa"/>
            <w:tcBorders>
              <w:top w:val="single" w:sz="4" w:space="0" w:color="auto"/>
            </w:tcBorders>
          </w:tcPr>
          <w:p w14:paraId="06928208" w14:textId="77777777" w:rsidR="0007400F" w:rsidRDefault="007958B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(инициалы, фамилия)</w:t>
            </w:r>
          </w:p>
        </w:tc>
      </w:tr>
      <w:tr w:rsidR="0007400F" w14:paraId="183EC256" w14:textId="77777777">
        <w:tc>
          <w:tcPr>
            <w:tcW w:w="4077" w:type="dxa"/>
          </w:tcPr>
          <w:p w14:paraId="7E5DF5D4" w14:textId="77777777" w:rsidR="0007400F" w:rsidRDefault="0007400F">
            <w:pPr>
              <w:jc w:val="center"/>
            </w:pPr>
          </w:p>
        </w:tc>
        <w:tc>
          <w:tcPr>
            <w:tcW w:w="284" w:type="dxa"/>
          </w:tcPr>
          <w:p w14:paraId="283CE578" w14:textId="77777777" w:rsidR="0007400F" w:rsidRDefault="0007400F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047BC713" w14:textId="77777777" w:rsidR="0007400F" w:rsidRDefault="0007400F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3A55D8D6" w14:textId="77777777" w:rsidR="0007400F" w:rsidRDefault="0007400F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1DCFE8C7" w14:textId="77777777" w:rsidR="0007400F" w:rsidRDefault="0007400F">
            <w:pPr>
              <w:jc w:val="center"/>
              <w:rPr>
                <w:sz w:val="16"/>
              </w:rPr>
            </w:pPr>
          </w:p>
        </w:tc>
      </w:tr>
      <w:tr w:rsidR="0007400F" w14:paraId="35E2A9B3" w14:textId="77777777">
        <w:trPr>
          <w:trHeight w:val="178"/>
        </w:trPr>
        <w:tc>
          <w:tcPr>
            <w:tcW w:w="4077" w:type="dxa"/>
          </w:tcPr>
          <w:p w14:paraId="03430275" w14:textId="77777777" w:rsidR="0007400F" w:rsidRDefault="007958B0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33433AA0" w14:textId="77777777" w:rsidR="0007400F" w:rsidRDefault="0007400F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5F993799" w14:textId="77777777" w:rsidR="0007400F" w:rsidRDefault="0007400F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0A8C9008" w14:textId="77777777" w:rsidR="0007400F" w:rsidRDefault="0007400F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5E05FDFC" w14:textId="77777777" w:rsidR="0007400F" w:rsidRDefault="0007400F">
            <w:pPr>
              <w:widowControl w:val="0"/>
              <w:ind w:firstLine="720"/>
            </w:pPr>
          </w:p>
        </w:tc>
      </w:tr>
      <w:tr w:rsidR="0007400F" w14:paraId="2DCA4C9D" w14:textId="77777777">
        <w:trPr>
          <w:trHeight w:val="178"/>
        </w:trPr>
        <w:tc>
          <w:tcPr>
            <w:tcW w:w="4077" w:type="dxa"/>
          </w:tcPr>
          <w:p w14:paraId="22CADB54" w14:textId="77777777" w:rsidR="0007400F" w:rsidRDefault="0007400F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4A0" w:firstRow="1" w:lastRow="0" w:firstColumn="1" w:lastColumn="0" w:noHBand="0" w:noVBand="1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07400F" w14:paraId="3ADBC152" w14:textId="77777777">
              <w:trPr>
                <w:trHeight w:val="178"/>
              </w:trPr>
              <w:tc>
                <w:tcPr>
                  <w:tcW w:w="4077" w:type="dxa"/>
                </w:tcPr>
                <w:p w14:paraId="44528421" w14:textId="77777777" w:rsidR="0007400F" w:rsidRDefault="0007400F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73584691" w14:textId="77777777" w:rsidR="0007400F" w:rsidRDefault="0007400F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14:paraId="6DF18B5B" w14:textId="77777777" w:rsidR="0007400F" w:rsidRDefault="0007400F">
                  <w:pPr>
                    <w:widowControl w:val="0"/>
                    <w:ind w:firstLine="720"/>
                    <w:jc w:val="center"/>
                  </w:pPr>
                </w:p>
                <w:p w14:paraId="5C841F03" w14:textId="77777777" w:rsidR="0007400F" w:rsidRDefault="0007400F">
                  <w:pPr>
                    <w:widowControl w:val="0"/>
                    <w:ind w:firstLine="720"/>
                    <w:jc w:val="center"/>
                  </w:pPr>
                </w:p>
                <w:p w14:paraId="24CF5284" w14:textId="77777777" w:rsidR="0007400F" w:rsidRDefault="0007400F">
                  <w:pPr>
                    <w:widowControl w:val="0"/>
                    <w:ind w:firstLine="720"/>
                    <w:jc w:val="center"/>
                  </w:pPr>
                </w:p>
                <w:p w14:paraId="50D78550" w14:textId="77777777" w:rsidR="0007400F" w:rsidRDefault="0007400F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5FB0FE66" w14:textId="77777777" w:rsidR="0007400F" w:rsidRDefault="0007400F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14:paraId="021759D5" w14:textId="77777777" w:rsidR="0007400F" w:rsidRDefault="0007400F">
                  <w:pPr>
                    <w:widowControl w:val="0"/>
                    <w:ind w:firstLine="720"/>
                  </w:pPr>
                </w:p>
                <w:p w14:paraId="1183256E" w14:textId="77777777" w:rsidR="0007400F" w:rsidRDefault="0007400F">
                  <w:pPr>
                    <w:widowControl w:val="0"/>
                    <w:ind w:firstLine="720"/>
                  </w:pPr>
                </w:p>
                <w:p w14:paraId="4718EF9A" w14:textId="77777777" w:rsidR="0007400F" w:rsidRDefault="0007400F">
                  <w:pPr>
                    <w:widowControl w:val="0"/>
                    <w:ind w:firstLine="720"/>
                  </w:pPr>
                </w:p>
              </w:tc>
            </w:tr>
            <w:tr w:rsidR="0007400F" w14:paraId="58847F79" w14:textId="77777777">
              <w:trPr>
                <w:trHeight w:val="178"/>
              </w:trPr>
              <w:tc>
                <w:tcPr>
                  <w:tcW w:w="4077" w:type="dxa"/>
                </w:tcPr>
                <w:p w14:paraId="51B2732B" w14:textId="77777777" w:rsidR="0007400F" w:rsidRDefault="0007400F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666CF7FB" w14:textId="77777777" w:rsidR="0007400F" w:rsidRDefault="0007400F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14:paraId="3DC11B3D" w14:textId="77777777" w:rsidR="0007400F" w:rsidRDefault="007958B0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219F473D" w14:textId="77777777" w:rsidR="0007400F" w:rsidRDefault="0007400F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14:paraId="093A669A" w14:textId="77777777" w:rsidR="0007400F" w:rsidRDefault="007958B0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2B6CDE6C" w14:textId="77777777" w:rsidR="0007400F" w:rsidRDefault="0007400F">
            <w:pPr>
              <w:widowControl w:val="0"/>
              <w:ind w:firstLine="720"/>
            </w:pPr>
          </w:p>
          <w:p w14:paraId="0DC24736" w14:textId="77777777" w:rsidR="0007400F" w:rsidRDefault="0007400F">
            <w:pPr>
              <w:widowControl w:val="0"/>
              <w:ind w:firstLine="720"/>
            </w:pPr>
          </w:p>
          <w:p w14:paraId="6BD59642" w14:textId="77777777" w:rsidR="0007400F" w:rsidRDefault="0007400F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4ADA427D" w14:textId="77777777" w:rsidR="0007400F" w:rsidRDefault="0007400F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6BC37062" w14:textId="77777777" w:rsidR="0007400F" w:rsidRDefault="0007400F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76ED6CE9" w14:textId="77777777" w:rsidR="0007400F" w:rsidRDefault="0007400F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589BDBDB" w14:textId="77777777" w:rsidR="0007400F" w:rsidRDefault="0007400F">
            <w:pPr>
              <w:widowControl w:val="0"/>
              <w:rPr>
                <w:sz w:val="16"/>
              </w:rPr>
            </w:pPr>
          </w:p>
        </w:tc>
      </w:tr>
    </w:tbl>
    <w:p w14:paraId="2D5E80F8" w14:textId="77777777" w:rsidR="0007400F" w:rsidRDefault="0007400F">
      <w:pPr>
        <w:ind w:firstLine="720"/>
        <w:jc w:val="both"/>
      </w:pPr>
    </w:p>
    <w:p w14:paraId="34BD7472" w14:textId="77777777" w:rsidR="0007400F" w:rsidRDefault="0007400F">
      <w:pPr>
        <w:ind w:firstLine="720"/>
        <w:jc w:val="both"/>
      </w:pPr>
    </w:p>
    <w:p w14:paraId="339FFA51" w14:textId="77777777" w:rsidR="0007400F" w:rsidRDefault="0007400F">
      <w:pPr>
        <w:ind w:firstLine="720"/>
        <w:jc w:val="both"/>
      </w:pPr>
    </w:p>
    <w:p w14:paraId="3BD48C29" w14:textId="77777777" w:rsidR="0007400F" w:rsidRDefault="0007400F">
      <w:pPr>
        <w:ind w:firstLine="720"/>
        <w:jc w:val="both"/>
      </w:pPr>
    </w:p>
    <w:p w14:paraId="6E727710" w14:textId="77777777" w:rsidR="0007400F" w:rsidRDefault="0007400F">
      <w:pPr>
        <w:shd w:val="clear" w:color="auto" w:fill="FFFFFF"/>
        <w:jc w:val="both"/>
      </w:pPr>
    </w:p>
    <w:sectPr w:rsidR="0007400F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2CA"/>
    <w:rsid w:val="0007400F"/>
    <w:rsid w:val="002B6FC1"/>
    <w:rsid w:val="006712CA"/>
    <w:rsid w:val="007958B0"/>
    <w:rsid w:val="007C685E"/>
    <w:rsid w:val="008417AD"/>
    <w:rsid w:val="00BD701D"/>
    <w:rsid w:val="00BE59AF"/>
    <w:rsid w:val="04960C8C"/>
    <w:rsid w:val="065D0F17"/>
    <w:rsid w:val="691915A3"/>
    <w:rsid w:val="7BC8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E6D7F"/>
  <w15:docId w15:val="{54A5A8E0-A5ED-4468-805C-1A6A9AB5C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uiPriority="0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 w:qFormat="1"/>
    <w:lsdException w:name="Body Text Indent 2" w:uiPriority="0"/>
    <w:lsdException w:name="Body Text Indent 3" w:uiPriority="0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qFormat/>
    <w:rPr>
      <w:sz w:val="22"/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character" w:styleId="a6">
    <w:name w:val="page number"/>
    <w:basedOn w:val="a0"/>
  </w:style>
  <w:style w:type="character" w:styleId="a7">
    <w:name w:val="Strong"/>
    <w:qFormat/>
    <w:rPr>
      <w:b/>
      <w:bCs/>
    </w:rPr>
  </w:style>
  <w:style w:type="paragraph" w:styleId="a8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Indent 3"/>
    <w:basedOn w:val="a"/>
    <w:pPr>
      <w:ind w:left="5387"/>
      <w:jc w:val="right"/>
    </w:pPr>
    <w:rPr>
      <w:sz w:val="16"/>
    </w:rPr>
  </w:style>
  <w:style w:type="paragraph" w:styleId="a9">
    <w:name w:val="endnote text"/>
    <w:basedOn w:val="a"/>
    <w:link w:val="aa"/>
    <w:uiPriority w:val="99"/>
    <w:semiHidden/>
    <w:unhideWhenUsed/>
  </w:style>
  <w:style w:type="paragraph" w:styleId="ab">
    <w:name w:val="caption"/>
    <w:basedOn w:val="a"/>
    <w:next w:val="a"/>
    <w:link w:val="ac"/>
    <w:qFormat/>
    <w:rPr>
      <w:sz w:val="24"/>
    </w:rPr>
  </w:style>
  <w:style w:type="paragraph" w:styleId="ad">
    <w:name w:val="footnote text"/>
    <w:basedOn w:val="a"/>
    <w:link w:val="ae"/>
    <w:semiHidden/>
    <w:qFormat/>
    <w:pPr>
      <w:widowControl w:val="0"/>
      <w:spacing w:after="120"/>
      <w:jc w:val="both"/>
    </w:pPr>
    <w:rPr>
      <w:rFonts w:cs="Arial"/>
      <w:sz w:val="22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f">
    <w:name w:val="header"/>
    <w:basedOn w:val="a"/>
    <w:link w:val="af0"/>
    <w:uiPriority w:val="99"/>
    <w:qFormat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af1">
    <w:name w:val="Body Text"/>
    <w:basedOn w:val="a"/>
    <w:qFormat/>
    <w:pPr>
      <w:spacing w:after="120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2">
    <w:name w:val="table of figures"/>
    <w:basedOn w:val="a"/>
    <w:next w:val="a"/>
    <w:uiPriority w:val="99"/>
    <w:unhideWhenUsed/>
    <w:qFormat/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3">
    <w:name w:val="Body Text Indent"/>
    <w:basedOn w:val="a"/>
    <w:link w:val="af4"/>
    <w:qFormat/>
    <w:pPr>
      <w:ind w:left="180"/>
    </w:pPr>
    <w:rPr>
      <w:sz w:val="24"/>
    </w:rPr>
  </w:style>
  <w:style w:type="paragraph" w:styleId="af5">
    <w:name w:val="Title"/>
    <w:basedOn w:val="a"/>
    <w:link w:val="af6"/>
    <w:qFormat/>
    <w:pPr>
      <w:jc w:val="center"/>
    </w:pPr>
    <w:rPr>
      <w:b/>
      <w:sz w:val="28"/>
    </w:rPr>
  </w:style>
  <w:style w:type="paragraph" w:styleId="af7">
    <w:name w:val="footer"/>
    <w:basedOn w:val="a"/>
    <w:link w:val="af8"/>
    <w:uiPriority w:val="99"/>
    <w:qFormat/>
    <w:pPr>
      <w:tabs>
        <w:tab w:val="center" w:pos="4153"/>
        <w:tab w:val="right" w:pos="8306"/>
      </w:tabs>
    </w:pPr>
  </w:style>
  <w:style w:type="paragraph" w:styleId="af9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qFormat/>
    <w:pPr>
      <w:spacing w:after="120"/>
    </w:pPr>
    <w:rPr>
      <w:sz w:val="16"/>
      <w:szCs w:val="16"/>
    </w:rPr>
  </w:style>
  <w:style w:type="paragraph" w:styleId="23">
    <w:name w:val="Body Text Indent 2"/>
    <w:basedOn w:val="a"/>
    <w:pPr>
      <w:ind w:firstLine="720"/>
      <w:jc w:val="both"/>
    </w:pPr>
    <w:rPr>
      <w:sz w:val="24"/>
    </w:rPr>
  </w:style>
  <w:style w:type="paragraph" w:styleId="afa">
    <w:name w:val="Subtitle"/>
    <w:basedOn w:val="a"/>
    <w:next w:val="a"/>
    <w:link w:val="afb"/>
    <w:uiPriority w:val="11"/>
    <w:qFormat/>
    <w:pPr>
      <w:spacing w:before="200" w:after="200"/>
    </w:pPr>
    <w:rPr>
      <w:sz w:val="24"/>
      <w:szCs w:val="24"/>
    </w:rPr>
  </w:style>
  <w:style w:type="table" w:styleId="af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CaptionChar">
    <w:name w:val="Caption Char"/>
    <w:basedOn w:val="a0"/>
    <w:uiPriority w:val="35"/>
    <w:qFormat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styleId="afe">
    <w:name w:val="No Spacing"/>
    <w:uiPriority w:val="1"/>
    <w:qFormat/>
  </w:style>
  <w:style w:type="character" w:customStyle="1" w:styleId="af6">
    <w:name w:val="Заголовок Знак"/>
    <w:basedOn w:val="a0"/>
    <w:link w:val="af5"/>
    <w:uiPriority w:val="10"/>
    <w:rPr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qFormat/>
    <w:rPr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rPr>
      <w:i/>
    </w:rPr>
  </w:style>
  <w:style w:type="paragraph" w:styleId="aff">
    <w:name w:val="Intense Quote"/>
    <w:basedOn w:val="a"/>
    <w:next w:val="a"/>
    <w:link w:val="aff0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0">
    <w:name w:val="Выделенная цитата Знак"/>
    <w:link w:val="aff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qFormat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ConsNormal">
    <w:name w:val="ConsNormal"/>
    <w:pPr>
      <w:widowControl w:val="0"/>
      <w:ind w:firstLine="720"/>
    </w:pPr>
    <w:rPr>
      <w:sz w:val="28"/>
    </w:rPr>
  </w:style>
  <w:style w:type="paragraph" w:customStyle="1" w:styleId="aff1">
    <w:name w:val="Адресат"/>
    <w:basedOn w:val="a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pPr>
      <w:widowControl w:val="0"/>
    </w:pPr>
    <w:rPr>
      <w:sz w:val="28"/>
    </w:rPr>
  </w:style>
  <w:style w:type="paragraph" w:customStyle="1" w:styleId="aff2">
    <w:name w:val="ТабличныйТекст"/>
    <w:basedOn w:val="a"/>
    <w:pPr>
      <w:jc w:val="both"/>
    </w:pPr>
  </w:style>
  <w:style w:type="character" w:customStyle="1" w:styleId="af4">
    <w:name w:val="Основной текст с отступом Знак"/>
    <w:link w:val="af3"/>
    <w:rPr>
      <w:sz w:val="24"/>
    </w:rPr>
  </w:style>
  <w:style w:type="character" w:customStyle="1" w:styleId="af0">
    <w:name w:val="Верхний колонтитул Знак"/>
    <w:link w:val="af"/>
    <w:uiPriority w:val="99"/>
  </w:style>
  <w:style w:type="character" w:customStyle="1" w:styleId="af8">
    <w:name w:val="Нижний колонтитул Знак"/>
    <w:link w:val="af7"/>
    <w:uiPriority w:val="99"/>
  </w:style>
  <w:style w:type="character" w:styleId="aff3">
    <w:name w:val="Placeholder Text"/>
    <w:basedOn w:val="a0"/>
    <w:uiPriority w:val="99"/>
    <w:semiHidden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F8BE6-926A-4A02-BCD1-012531A82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567</Words>
  <Characters>3236</Characters>
  <Application>Microsoft Office Word</Application>
  <DocSecurity>0</DocSecurity>
  <Lines>26</Lines>
  <Paragraphs>7</Paragraphs>
  <ScaleCrop>false</ScaleCrop>
  <Company>Дом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Япрынцева Ольга Юрьевна</cp:lastModifiedBy>
  <cp:revision>7</cp:revision>
  <dcterms:created xsi:type="dcterms:W3CDTF">2025-09-28T15:35:00Z</dcterms:created>
  <dcterms:modified xsi:type="dcterms:W3CDTF">2025-11-06T08:59:00Z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F1A8FF3F38834209B139240234DB275B_13</vt:lpwstr>
  </property>
</Properties>
</file>